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</w:t>
      </w:r>
      <w:r>
        <w:rPr>
          <w:rFonts w:ascii="仿宋_GB2312" w:hAnsi="宋体" w:eastAsia="仿宋_GB2312"/>
          <w:b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宋体" w:eastAsia="仿宋_GB2312"/>
          <w:b/>
          <w:sz w:val="32"/>
          <w:szCs w:val="32"/>
        </w:rPr>
        <w:t>年度大连民族大学“大创计划”创新训练项目中期检查表</w:t>
      </w:r>
    </w:p>
    <w:p>
      <w:pPr>
        <w:spacing w:line="400" w:lineRule="exact"/>
        <w:jc w:val="left"/>
        <w:rPr>
          <w:rFonts w:ascii="仿宋_GB2312" w:hAnsi="宋体" w:eastAsia="仿宋_GB2312"/>
          <w:b/>
          <w:szCs w:val="21"/>
        </w:rPr>
      </w:pP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62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项目级别</w:t>
            </w:r>
          </w:p>
        </w:tc>
        <w:tc>
          <w:tcPr>
            <w:tcW w:w="756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国家级              □ 省级             □ 校级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项目编号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所属单位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项目负责学生信息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项目指导教师信息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项目进展情况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经费使用情况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阶段性成果</w:t>
            </w:r>
          </w:p>
        </w:tc>
        <w:tc>
          <w:tcPr>
            <w:tcW w:w="7560" w:type="dxa"/>
            <w:gridSpan w:val="4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（此栏内应填写所取得的阶段性成果清单，并将相关佐证材料复印件附在本表后一起装订）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下一阶段工作计划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签字：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各单位专家组意见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专家组组长签字：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签章                 年   月  日</w:t>
            </w:r>
          </w:p>
        </w:tc>
      </w:tr>
    </w:tbl>
    <w:p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注：不要改变表格样式，本表应控制在两页内，A4纸双面打印，字体要求：仿宋_GB2312，五号。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587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3NjFiOWE4ZjJlMWIzZWUwMTliYThiNGM2MjljYzMifQ=="/>
  </w:docVars>
  <w:rsids>
    <w:rsidRoot w:val="75DA7C82"/>
    <w:rsid w:val="000F392E"/>
    <w:rsid w:val="0017431D"/>
    <w:rsid w:val="00270B85"/>
    <w:rsid w:val="00517DE5"/>
    <w:rsid w:val="006F4E82"/>
    <w:rsid w:val="0073254F"/>
    <w:rsid w:val="00914D35"/>
    <w:rsid w:val="0092564A"/>
    <w:rsid w:val="00CF5D55"/>
    <w:rsid w:val="00D30332"/>
    <w:rsid w:val="00F52F00"/>
    <w:rsid w:val="28D36E5C"/>
    <w:rsid w:val="29AF39A1"/>
    <w:rsid w:val="2E6117B8"/>
    <w:rsid w:val="3358349E"/>
    <w:rsid w:val="33A95480"/>
    <w:rsid w:val="67C44E43"/>
    <w:rsid w:val="6D154634"/>
    <w:rsid w:val="6F896971"/>
    <w:rsid w:val="704B245C"/>
    <w:rsid w:val="75DA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249</Characters>
  <Lines>3</Lines>
  <Paragraphs>1</Paragraphs>
  <TotalTime>3</TotalTime>
  <ScaleCrop>false</ScaleCrop>
  <LinksUpToDate>false</LinksUpToDate>
  <CharactersWithSpaces>376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2016-10-10T07:47:00Z</dcterms:created>
  <dc:creator>wl</dc:creator>
  <cp:lastModifiedBy></cp:lastModifiedBy>
  <cp:lastPrinted>2017-10-18T06:44:00Z</cp:lastPrinted>
  <dcterms:modified xsi:type="dcterms:W3CDTF">2023-09-21T01:08:29Z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86BC102969A94C75B968D2741245AEF5</vt:lpwstr>
  </property>
</Properties>
</file>